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1C" w:rsidRDefault="00BD681C"/>
    <w:p w:rsidR="00D64F88" w:rsidRPr="00D64F88" w:rsidRDefault="00D64F88">
      <w:pPr>
        <w:rPr>
          <w:sz w:val="28"/>
          <w:szCs w:val="28"/>
        </w:rPr>
      </w:pPr>
      <w:r w:rsidRPr="00D64F88">
        <w:rPr>
          <w:rFonts w:ascii="Verdana,Bold" w:hAnsi="Verdana,Bold" w:cs="Verdana,Bold"/>
          <w:b/>
          <w:bCs/>
          <w:sz w:val="28"/>
          <w:szCs w:val="28"/>
        </w:rPr>
        <w:t>There is one acute hospital in Sunderland:</w:t>
      </w:r>
    </w:p>
    <w:p w:rsidR="00D64F88" w:rsidRDefault="00D64F88" w:rsidP="00D64F8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F497D"/>
          <w:sz w:val="36"/>
          <w:szCs w:val="36"/>
        </w:rPr>
      </w:pPr>
      <w:r w:rsidRPr="00D64F88">
        <w:rPr>
          <w:rFonts w:ascii="Verdana,Bold" w:hAnsi="Verdana,Bold" w:cs="Verdana,Bold"/>
          <w:b/>
          <w:bCs/>
          <w:noProof/>
          <w:color w:val="1F497D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2438400</wp:posOffset>
                </wp:positionH>
                <wp:positionV relativeFrom="paragraph">
                  <wp:posOffset>182880</wp:posOffset>
                </wp:positionV>
                <wp:extent cx="2733675" cy="1304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F88" w:rsidRPr="00D64F88" w:rsidRDefault="00D64F88" w:rsidP="00D64F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64F88"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Kayll</w:t>
                            </w:r>
                            <w:proofErr w:type="spellEnd"/>
                            <w:r w:rsidRPr="00D64F88"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 xml:space="preserve"> Road</w:t>
                            </w:r>
                          </w:p>
                          <w:p w:rsidR="00D64F88" w:rsidRPr="00D64F88" w:rsidRDefault="00D64F88" w:rsidP="00D64F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4F88"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Sunderland SR4 7TP</w:t>
                            </w:r>
                          </w:p>
                          <w:p w:rsidR="00D64F88" w:rsidRPr="00D64F88" w:rsidRDefault="00D64F88" w:rsidP="00D64F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4F88"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Phone: 0191 565 6256</w:t>
                            </w:r>
                          </w:p>
                          <w:p w:rsidR="00D64F88" w:rsidRPr="00D64F88" w:rsidRDefault="00D64F88" w:rsidP="00D64F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D64F88"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 xml:space="preserve">Website: </w:t>
                            </w:r>
                            <w:r>
                              <w:rPr>
                                <w:rFonts w:ascii="Verdana" w:hAnsi="Verdana" w:cs="Verdana"/>
                                <w:color w:val="0000FF"/>
                                <w:sz w:val="24"/>
                                <w:szCs w:val="24"/>
                              </w:rPr>
                              <w:t>www.stsft.nhs.uk</w:t>
                            </w:r>
                          </w:p>
                          <w:p w:rsidR="00D64F88" w:rsidRPr="00D64F88" w:rsidRDefault="00D64F88" w:rsidP="00D64F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4F88"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This hospital has a general</w:t>
                            </w:r>
                          </w:p>
                          <w:p w:rsidR="00D64F88" w:rsidRPr="00D64F88" w:rsidRDefault="00D64F88" w:rsidP="00D64F88">
                            <w:pP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4F88"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Emergency Department.</w:t>
                            </w:r>
                          </w:p>
                          <w:p w:rsidR="00D64F88" w:rsidRDefault="00D64F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pt;margin-top:14.4pt;width:215.25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">
                <v:textbox>
                  <w:txbxContent>
                    <w:p w:rsidR="00D64F88" w:rsidRPr="00D64F88" w:rsidRDefault="00D64F88" w:rsidP="00D64F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D64F88"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Kayll</w:t>
                      </w:r>
                      <w:proofErr w:type="spellEnd"/>
                      <w:r w:rsidRPr="00D64F88"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 xml:space="preserve"> Road</w:t>
                      </w:r>
                    </w:p>
                    <w:p w:rsidR="00D64F88" w:rsidRPr="00D64F88" w:rsidRDefault="00D64F88" w:rsidP="00D64F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</w:pPr>
                      <w:r w:rsidRPr="00D64F88"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Sunderland SR4 7TP</w:t>
                      </w:r>
                    </w:p>
                    <w:p w:rsidR="00D64F88" w:rsidRPr="00D64F88" w:rsidRDefault="00D64F88" w:rsidP="00D64F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</w:pPr>
                      <w:r w:rsidRPr="00D64F88"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Phone: 0191 565 6256</w:t>
                      </w:r>
                    </w:p>
                    <w:p w:rsidR="00D64F88" w:rsidRPr="00D64F88" w:rsidRDefault="00D64F88" w:rsidP="00D64F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color w:val="0000FF"/>
                          <w:sz w:val="24"/>
                          <w:szCs w:val="24"/>
                        </w:rPr>
                      </w:pPr>
                      <w:r w:rsidRPr="00D64F88"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 xml:space="preserve">Website: </w:t>
                      </w:r>
                      <w:r>
                        <w:rPr>
                          <w:rFonts w:ascii="Verdana" w:hAnsi="Verdana" w:cs="Verdana"/>
                          <w:color w:val="0000FF"/>
                          <w:sz w:val="24"/>
                          <w:szCs w:val="24"/>
                        </w:rPr>
                        <w:t>www.stsft.nhs.uk</w:t>
                      </w:r>
                    </w:p>
                    <w:p w:rsidR="00D64F88" w:rsidRPr="00D64F88" w:rsidRDefault="00D64F88" w:rsidP="00D64F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</w:pPr>
                      <w:r w:rsidRPr="00D64F88"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This hospital has a general</w:t>
                      </w:r>
                    </w:p>
                    <w:p w:rsidR="00D64F88" w:rsidRPr="00D64F88" w:rsidRDefault="00D64F88" w:rsidP="00D64F88">
                      <w:pP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</w:pPr>
                      <w:r w:rsidRPr="00D64F88"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Emergency Department.</w:t>
                      </w:r>
                    </w:p>
                    <w:p w:rsidR="00D64F88" w:rsidRDefault="00D64F88"/>
                  </w:txbxContent>
                </v:textbox>
                <w10:wrap type="square" anchorx="margin"/>
              </v:shape>
            </w:pict>
          </mc:Fallback>
        </mc:AlternateContent>
      </w:r>
      <w:r w:rsidRPr="00D64F88">
        <w:rPr>
          <w:noProof/>
          <w:lang w:eastAsia="en-GB"/>
        </w:rPr>
        <w:drawing>
          <wp:inline distT="0" distB="0" distL="0" distR="0">
            <wp:extent cx="2238375" cy="1895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88" w:rsidRDefault="00E032E4" w:rsidP="00D64F8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F497D"/>
          <w:sz w:val="28"/>
          <w:szCs w:val="28"/>
        </w:rPr>
      </w:pPr>
      <w:r>
        <w:rPr>
          <w:rFonts w:ascii="Verdana,Bold" w:hAnsi="Verdana,Bold" w:cs="Verdana,Bold"/>
          <w:b/>
          <w:bCs/>
          <w:color w:val="1F497D"/>
          <w:sz w:val="28"/>
          <w:szCs w:val="28"/>
        </w:rPr>
        <w:t>Sunderland Royal Hospital</w:t>
      </w:r>
    </w:p>
    <w:p w:rsidR="00E032E4" w:rsidRDefault="00E032E4" w:rsidP="00D64F88">
      <w:pPr>
        <w:rPr>
          <w:rFonts w:ascii="Verdana,Bold" w:hAnsi="Verdana,Bold" w:cs="Verdana,Bold"/>
          <w:b/>
          <w:bCs/>
          <w:sz w:val="28"/>
          <w:szCs w:val="28"/>
        </w:rPr>
      </w:pPr>
    </w:p>
    <w:p w:rsidR="00E032E4" w:rsidRPr="00D64F88" w:rsidRDefault="00D64F88" w:rsidP="00D64F88">
      <w:pPr>
        <w:rPr>
          <w:rFonts w:ascii="Verdana,Bold" w:hAnsi="Verdana,Bold" w:cs="Verdana,Bold"/>
          <w:b/>
          <w:bCs/>
          <w:sz w:val="28"/>
          <w:szCs w:val="28"/>
        </w:rPr>
      </w:pPr>
      <w:bookmarkStart w:id="0" w:name="_GoBack"/>
      <w:bookmarkEnd w:id="0"/>
      <w:r w:rsidRPr="00D64F88">
        <w:rPr>
          <w:rFonts w:ascii="Verdana,Bold" w:hAnsi="Verdana,Bold" w:cs="Verdana,Bold"/>
          <w:b/>
          <w:bCs/>
          <w:sz w:val="28"/>
          <w:szCs w:val="28"/>
        </w:rPr>
        <w:t>There is one specialist hospital for eye problems:</w:t>
      </w:r>
    </w:p>
    <w:p w:rsidR="00D64F88" w:rsidRPr="00E032E4" w:rsidRDefault="00D64F88" w:rsidP="00D64F8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F497D"/>
          <w:sz w:val="28"/>
          <w:szCs w:val="28"/>
        </w:rPr>
      </w:pPr>
      <w:r w:rsidRPr="00E032E4">
        <w:rPr>
          <w:rFonts w:ascii="Verdana,Bold" w:hAnsi="Verdana,Bold" w:cs="Verdana,Bold"/>
          <w:b/>
          <w:bCs/>
          <w:color w:val="1F497D"/>
          <w:sz w:val="28"/>
          <w:szCs w:val="28"/>
        </w:rPr>
        <w:t>Sunderland Eye Infirmary</w:t>
      </w:r>
    </w:p>
    <w:p w:rsidR="00E032E4" w:rsidRDefault="00E032E4" w:rsidP="00D64F8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3133725</wp:posOffset>
                </wp:positionV>
                <wp:extent cx="3086100" cy="17811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2E4" w:rsidRDefault="00E032E4" w:rsidP="00E032E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 w:eastAsia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 w:eastAsia="en-GB"/>
                              </w:rPr>
                              <w:t>Harton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 w:eastAsia="en-GB"/>
                              </w:rPr>
                              <w:t xml:space="preserve"> Lane,</w:t>
                            </w:r>
                          </w:p>
                          <w:p w:rsidR="00E032E4" w:rsidRDefault="00E032E4" w:rsidP="00E032E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 w:eastAsia="en-GB"/>
                              </w:rPr>
                              <w:t>South Shields,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 w:eastAsia="en-GB"/>
                              </w:rPr>
                              <w:br/>
                              <w:t> Tyne and Wear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 w:eastAsia="en-GB"/>
                              </w:rPr>
                              <w:br/>
                              <w:t> </w:t>
                            </w:r>
                            <w:r w:rsidRPr="00E032E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 w:eastAsia="en-GB"/>
                              </w:rPr>
                              <w:t>NE34 0PL.</w:t>
                            </w:r>
                          </w:p>
                          <w:p w:rsidR="00E032E4" w:rsidRPr="00D64F88" w:rsidRDefault="00E032E4" w:rsidP="00E032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E032E4"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F88"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 xml:space="preserve">Website: </w:t>
                            </w:r>
                            <w:r>
                              <w:rPr>
                                <w:rFonts w:ascii="Verdana" w:hAnsi="Verdana" w:cs="Verdana"/>
                                <w:color w:val="0000FF"/>
                                <w:sz w:val="24"/>
                                <w:szCs w:val="24"/>
                              </w:rPr>
                              <w:t>www.stsft.nhs.uk</w:t>
                            </w:r>
                          </w:p>
                          <w:p w:rsidR="00E032E4" w:rsidRDefault="00E032E4" w:rsidP="00E032E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" w:eastAsia="en-GB"/>
                              </w:rPr>
                              <w:t>Te</w:t>
                            </w:r>
                            <w:r w:rsidRPr="00E032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" w:eastAsia="en-GB"/>
                              </w:rPr>
                              <w:t>l:</w:t>
                            </w:r>
                            <w:r w:rsidRPr="00E032E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 w:eastAsia="en-GB"/>
                              </w:rPr>
                              <w:t>0191 404 1000</w:t>
                            </w:r>
                          </w:p>
                          <w:p w:rsidR="00E032E4" w:rsidRPr="00E032E4" w:rsidRDefault="00E032E4" w:rsidP="00E032E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D64F88"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This hospital has a general</w:t>
                            </w:r>
                          </w:p>
                          <w:p w:rsidR="00E032E4" w:rsidRPr="00D64F88" w:rsidRDefault="00E032E4" w:rsidP="00E032E4">
                            <w:pPr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4F88"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Emergency Department.</w:t>
                            </w:r>
                          </w:p>
                          <w:p w:rsidR="00E032E4" w:rsidRDefault="00E032E4" w:rsidP="00E032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</w:p>
                          <w:p w:rsidR="00E032E4" w:rsidRPr="00E032E4" w:rsidRDefault="00E032E4" w:rsidP="00E032E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032E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 w:eastAsia="en-GB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" w:eastAsia="en-GB"/>
                              </w:rPr>
                              <w:t>  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2pt;margin-top:246.75pt;width:243pt;height:14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">
                <v:textbox>
                  <w:txbxContent>
                    <w:p w:rsidR="00E032E4" w:rsidRDefault="00E032E4" w:rsidP="00E032E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4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 w:eastAsia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 w:eastAsia="en-GB"/>
                        </w:rPr>
                        <w:t>Harton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 w:eastAsia="en-GB"/>
                        </w:rPr>
                        <w:t xml:space="preserve"> Lane,</w:t>
                      </w:r>
                    </w:p>
                    <w:p w:rsidR="00E032E4" w:rsidRDefault="00E032E4" w:rsidP="00E032E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4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 w:eastAsia="en-GB"/>
                        </w:rPr>
                        <w:t>South Shields,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 w:eastAsia="en-GB"/>
                        </w:rPr>
                        <w:br/>
                        <w:t> Tyne and Wear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 w:eastAsia="en-GB"/>
                        </w:rPr>
                        <w:br/>
                        <w:t> </w:t>
                      </w:r>
                      <w:r w:rsidRPr="00E032E4">
                        <w:rPr>
                          <w:rFonts w:ascii="Arial" w:hAnsi="Arial" w:cs="Arial"/>
                          <w:sz w:val="24"/>
                          <w:szCs w:val="24"/>
                          <w:lang w:val="en" w:eastAsia="en-GB"/>
                        </w:rPr>
                        <w:t>NE34 0PL.</w:t>
                      </w:r>
                    </w:p>
                    <w:p w:rsidR="00E032E4" w:rsidRPr="00D64F88" w:rsidRDefault="00E032E4" w:rsidP="00E032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color w:val="0000FF"/>
                          <w:sz w:val="24"/>
                          <w:szCs w:val="24"/>
                        </w:rPr>
                      </w:pPr>
                      <w:r w:rsidRPr="00E032E4"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64F88"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 xml:space="preserve">Website: </w:t>
                      </w:r>
                      <w:r>
                        <w:rPr>
                          <w:rFonts w:ascii="Verdana" w:hAnsi="Verdana" w:cs="Verdana"/>
                          <w:color w:val="0000FF"/>
                          <w:sz w:val="24"/>
                          <w:szCs w:val="24"/>
                        </w:rPr>
                        <w:t>www.stsft.nhs.uk</w:t>
                      </w:r>
                    </w:p>
                    <w:p w:rsidR="00E032E4" w:rsidRDefault="00E032E4" w:rsidP="00E032E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4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" w:eastAsia="en-GB"/>
                        </w:rPr>
                        <w:t>Te</w:t>
                      </w:r>
                      <w:r w:rsidRPr="00E032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" w:eastAsia="en-GB"/>
                        </w:rPr>
                        <w:t>l:</w:t>
                      </w:r>
                      <w:r w:rsidRPr="00E032E4">
                        <w:rPr>
                          <w:rFonts w:ascii="Arial" w:hAnsi="Arial" w:cs="Arial"/>
                          <w:sz w:val="24"/>
                          <w:szCs w:val="24"/>
                          <w:lang w:val="en" w:eastAsia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 w:eastAsia="en-GB"/>
                        </w:rPr>
                        <w:t>0191 404 1000</w:t>
                      </w:r>
                    </w:p>
                    <w:p w:rsidR="00E032E4" w:rsidRPr="00E032E4" w:rsidRDefault="00E032E4" w:rsidP="00E032E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4"/>
                          <w:szCs w:val="24"/>
                          <w:lang w:val="en" w:eastAsia="en-GB"/>
                        </w:rPr>
                      </w:pPr>
                      <w:r w:rsidRPr="00D64F88"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This hospital has a general</w:t>
                      </w:r>
                    </w:p>
                    <w:p w:rsidR="00E032E4" w:rsidRPr="00D64F88" w:rsidRDefault="00E032E4" w:rsidP="00E032E4">
                      <w:pPr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</w:pPr>
                      <w:r w:rsidRPr="00D64F88"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Emergency Department.</w:t>
                      </w:r>
                    </w:p>
                    <w:p w:rsidR="00E032E4" w:rsidRDefault="00E032E4" w:rsidP="00E032E4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" w:eastAsia="en-GB"/>
                        </w:rPr>
                      </w:pPr>
                    </w:p>
                    <w:p w:rsidR="00E032E4" w:rsidRPr="00E032E4" w:rsidRDefault="00E032E4" w:rsidP="00E032E4">
                      <w:pPr>
                        <w:rPr>
                          <w:rFonts w:ascii="Arial" w:hAnsi="Arial" w:cs="Arial"/>
                        </w:rPr>
                      </w:pPr>
                      <w:r w:rsidRPr="00E032E4">
                        <w:rPr>
                          <w:rFonts w:ascii="Arial" w:hAnsi="Arial" w:cs="Arial"/>
                          <w:sz w:val="24"/>
                          <w:szCs w:val="24"/>
                          <w:lang w:val="en" w:eastAsia="en-GB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" w:eastAsia="en-GB"/>
                        </w:rPr>
                        <w:t>  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32E4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-133350</wp:posOffset>
            </wp:positionH>
            <wp:positionV relativeFrom="paragraph">
              <wp:posOffset>156210</wp:posOffset>
            </wp:positionV>
            <wp:extent cx="2276475" cy="1961515"/>
            <wp:effectExtent l="0" t="0" r="9525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260985</wp:posOffset>
                </wp:positionV>
                <wp:extent cx="2695575" cy="17240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F88" w:rsidRPr="00D64F88" w:rsidRDefault="00D64F88" w:rsidP="00D64F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4F88"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Queen Alexandra Road</w:t>
                            </w:r>
                          </w:p>
                          <w:p w:rsidR="00D64F88" w:rsidRPr="00D64F88" w:rsidRDefault="00D64F88" w:rsidP="00D64F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4F88"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Sunderland SR2 9HP</w:t>
                            </w:r>
                          </w:p>
                          <w:p w:rsidR="00D64F88" w:rsidRPr="00D64F88" w:rsidRDefault="00D64F88" w:rsidP="00D64F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4F88"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Phone: 0191 565 6256</w:t>
                            </w:r>
                          </w:p>
                          <w:p w:rsidR="00D64F88" w:rsidRPr="00D64F88" w:rsidRDefault="00D64F88" w:rsidP="00D64F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4F88"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Website: www.chsft.nhs.uk</w:t>
                            </w:r>
                          </w:p>
                          <w:p w:rsidR="00D64F88" w:rsidRPr="00D64F88" w:rsidRDefault="00D64F88" w:rsidP="00D64F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4F88"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This hospital has an Emergency</w:t>
                            </w:r>
                          </w:p>
                          <w:p w:rsidR="00D64F88" w:rsidRPr="00D64F88" w:rsidRDefault="00D64F88" w:rsidP="00D64F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4F88"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Department for accidents or</w:t>
                            </w:r>
                          </w:p>
                          <w:p w:rsidR="00D64F88" w:rsidRPr="00D64F88" w:rsidRDefault="00D64F88" w:rsidP="00D64F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64F88"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emergencies</w:t>
                            </w:r>
                            <w:proofErr w:type="gramEnd"/>
                            <w:r w:rsidRPr="00D64F88"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 xml:space="preserve"> relating to eyes</w:t>
                            </w:r>
                          </w:p>
                          <w:p w:rsidR="00D64F88" w:rsidRPr="00D64F88" w:rsidRDefault="00D64F88" w:rsidP="00D64F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64F88"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only</w:t>
                            </w:r>
                            <w:proofErr w:type="gramEnd"/>
                            <w:r w:rsidRPr="00D64F88">
                              <w:rPr>
                                <w:rFonts w:ascii="Verdana" w:hAnsi="Verdana" w:cs="Verdana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5.75pt;margin-top:20.55pt;width:212.25pt;height:13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">
                <v:textbox>
                  <w:txbxContent>
                    <w:p w:rsidR="00D64F88" w:rsidRPr="00D64F88" w:rsidRDefault="00D64F88" w:rsidP="00D64F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</w:pPr>
                      <w:r w:rsidRPr="00D64F88"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Queen Alexandra Road</w:t>
                      </w:r>
                    </w:p>
                    <w:p w:rsidR="00D64F88" w:rsidRPr="00D64F88" w:rsidRDefault="00D64F88" w:rsidP="00D64F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</w:pPr>
                      <w:r w:rsidRPr="00D64F88"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Sunderland SR2 9HP</w:t>
                      </w:r>
                    </w:p>
                    <w:p w:rsidR="00D64F88" w:rsidRPr="00D64F88" w:rsidRDefault="00D64F88" w:rsidP="00D64F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</w:pPr>
                      <w:r w:rsidRPr="00D64F88"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Phone: 0191 565 6256</w:t>
                      </w:r>
                    </w:p>
                    <w:p w:rsidR="00D64F88" w:rsidRPr="00D64F88" w:rsidRDefault="00D64F88" w:rsidP="00D64F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</w:pPr>
                      <w:r w:rsidRPr="00D64F88"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Website: www.chsft.nhs.uk</w:t>
                      </w:r>
                    </w:p>
                    <w:p w:rsidR="00D64F88" w:rsidRPr="00D64F88" w:rsidRDefault="00D64F88" w:rsidP="00D64F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</w:pPr>
                      <w:r w:rsidRPr="00D64F88"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This hospital has an Emergency</w:t>
                      </w:r>
                    </w:p>
                    <w:p w:rsidR="00D64F88" w:rsidRPr="00D64F88" w:rsidRDefault="00D64F88" w:rsidP="00D64F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</w:pPr>
                      <w:r w:rsidRPr="00D64F88"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Department for accidents or</w:t>
                      </w:r>
                    </w:p>
                    <w:p w:rsidR="00D64F88" w:rsidRPr="00D64F88" w:rsidRDefault="00D64F88" w:rsidP="00D64F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D64F88"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emergencies</w:t>
                      </w:r>
                      <w:proofErr w:type="gramEnd"/>
                      <w:r w:rsidRPr="00D64F88"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 xml:space="preserve"> relating to eyes</w:t>
                      </w:r>
                    </w:p>
                    <w:p w:rsidR="00D64F88" w:rsidRPr="00D64F88" w:rsidRDefault="00D64F88" w:rsidP="00D64F88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D64F88"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only</w:t>
                      </w:r>
                      <w:proofErr w:type="gramEnd"/>
                      <w:r w:rsidRPr="00D64F88">
                        <w:rPr>
                          <w:rFonts w:ascii="Verdana" w:hAnsi="Verdana" w:cs="Verdana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32E4" w:rsidRPr="00E032E4" w:rsidRDefault="00E032E4" w:rsidP="00E032E4"/>
    <w:p w:rsidR="00E032E4" w:rsidRPr="00E032E4" w:rsidRDefault="00E032E4" w:rsidP="00E032E4"/>
    <w:p w:rsidR="00E032E4" w:rsidRPr="00E032E4" w:rsidRDefault="00E032E4" w:rsidP="00E032E4"/>
    <w:p w:rsidR="00E032E4" w:rsidRPr="00E032E4" w:rsidRDefault="00E032E4" w:rsidP="00E032E4"/>
    <w:p w:rsidR="00E032E4" w:rsidRPr="00E032E4" w:rsidRDefault="00E032E4" w:rsidP="00E032E4"/>
    <w:p w:rsidR="00E032E4" w:rsidRPr="00E032E4" w:rsidRDefault="00E032E4" w:rsidP="00E032E4"/>
    <w:p w:rsidR="00E032E4" w:rsidRDefault="00E032E4" w:rsidP="00E032E4">
      <w:pPr>
        <w:tabs>
          <w:tab w:val="left" w:pos="2235"/>
        </w:tabs>
      </w:pPr>
    </w:p>
    <w:p w:rsidR="00E032E4" w:rsidRDefault="00E032E4" w:rsidP="00E032E4">
      <w:pPr>
        <w:tabs>
          <w:tab w:val="left" w:pos="2235"/>
        </w:tabs>
        <w:rPr>
          <w:rFonts w:ascii="Verdana" w:hAnsi="Verdana"/>
          <w:b/>
          <w:color w:val="2F5496" w:themeColor="accent5" w:themeShade="BF"/>
          <w:sz w:val="24"/>
          <w:szCs w:val="24"/>
        </w:rPr>
      </w:pPr>
      <w:r w:rsidRPr="00D64F88">
        <w:rPr>
          <w:rFonts w:ascii="Verdana,Bold" w:hAnsi="Verdana,Bold" w:cs="Verdana,Bold"/>
          <w:b/>
          <w:bCs/>
          <w:sz w:val="28"/>
          <w:szCs w:val="28"/>
        </w:rPr>
        <w:t>There is one acute hospital in</w:t>
      </w:r>
      <w:r>
        <w:rPr>
          <w:rFonts w:ascii="Verdana,Bold" w:hAnsi="Verdana,Bold" w:cs="Verdana,Bold"/>
          <w:b/>
          <w:bCs/>
          <w:sz w:val="28"/>
          <w:szCs w:val="28"/>
        </w:rPr>
        <w:t xml:space="preserve"> South Tyneside:</w:t>
      </w:r>
    </w:p>
    <w:p w:rsidR="00D64F88" w:rsidRPr="00E032E4" w:rsidRDefault="00E032E4" w:rsidP="00E032E4">
      <w:pPr>
        <w:tabs>
          <w:tab w:val="left" w:pos="2235"/>
        </w:tabs>
        <w:rPr>
          <w:rFonts w:ascii="Verdana" w:hAnsi="Verdana"/>
          <w:b/>
          <w:color w:val="2F5496" w:themeColor="accent5" w:themeShade="BF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264160</wp:posOffset>
            </wp:positionV>
            <wp:extent cx="2200275" cy="207772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atured-south-tyneside-district-hospital-63675445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2E4">
        <w:rPr>
          <w:rFonts w:ascii="Verdana" w:hAnsi="Verdana"/>
          <w:b/>
          <w:color w:val="2F5496" w:themeColor="accent5" w:themeShade="BF"/>
          <w:sz w:val="24"/>
          <w:szCs w:val="24"/>
        </w:rPr>
        <w:t>South Tyneside General Hospital</w:t>
      </w:r>
    </w:p>
    <w:sectPr w:rsidR="00D64F88" w:rsidRPr="00E032E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F59" w:rsidRDefault="00947F59" w:rsidP="00D64F88">
      <w:pPr>
        <w:spacing w:after="0" w:line="240" w:lineRule="auto"/>
      </w:pPr>
      <w:r>
        <w:separator/>
      </w:r>
    </w:p>
  </w:endnote>
  <w:endnote w:type="continuationSeparator" w:id="0">
    <w:p w:rsidR="00947F59" w:rsidRDefault="00947F59" w:rsidP="00D6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F59" w:rsidRDefault="00947F59" w:rsidP="00D64F88">
      <w:pPr>
        <w:spacing w:after="0" w:line="240" w:lineRule="auto"/>
      </w:pPr>
      <w:r>
        <w:separator/>
      </w:r>
    </w:p>
  </w:footnote>
  <w:footnote w:type="continuationSeparator" w:id="0">
    <w:p w:rsidR="00947F59" w:rsidRDefault="00947F59" w:rsidP="00D64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F88" w:rsidRDefault="00D64F88">
    <w:pPr/>
    <w:r w:rsidRPr="00D64F88">
      <w:rPr>
        <w:noProof/>
        <w:lang w:eastAsia="en-GB"/>
      </w:rPr>
      <w:drawing>
        <wp:inline distT="0" distB="0" distL="0" distR="0">
          <wp:extent cx="3524250" cy="577850"/>
          <wp:effectExtent l="0" t="0" r="0" b="0"/>
          <wp:docPr id="3" name="Picture 3" descr="C:\Users\ashmurphy\AppData\Local\Microsoft\Windows\INetCache\Content.Outlook\B1W0JO6S\SouthTynesideandSunderlandNHS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hmurphy\AppData\Local\Microsoft\Windows\INetCache\Content.Outlook\B1W0JO6S\SouthTynesideandSunderlandNHSF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826" cy="5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88"/>
    <w:rsid w:val="00947F59"/>
    <w:rsid w:val="00BD681C"/>
    <w:rsid w:val="00D64F88"/>
    <w:rsid w:val="00E0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18ECE01-AE94-4803-941D-A2806F9E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Ashley</dc:creator>
  <cp:keywords/>
  <dc:description/>
  <cp:lastModifiedBy>Murphy, Ashley</cp:lastModifiedBy>
  <cp:revision>1</cp:revision>
  <dcterms:created xsi:type="dcterms:W3CDTF">2019-06-14T14:12:00Z</dcterms:created>
  <dcterms:modified xsi:type="dcterms:W3CDTF">2019-06-14T14:40:00Z</dcterms:modified>
</cp:coreProperties>
</file>